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64673" w14:textId="3D2F0AA9" w:rsidR="00DD1693" w:rsidRDefault="00DD1693">
      <w:r>
        <w:t>úvodná stránka</w:t>
      </w:r>
    </w:p>
    <w:p w14:paraId="3A5FB167" w14:textId="50B8DCA5" w:rsidR="00DD1693" w:rsidRDefault="00DD1693">
      <w:r>
        <w:rPr>
          <w:noProof/>
        </w:rPr>
        <w:drawing>
          <wp:inline distT="0" distB="0" distL="0" distR="0" wp14:anchorId="595459E7" wp14:editId="77308D7D">
            <wp:extent cx="6737605" cy="3491345"/>
            <wp:effectExtent l="0" t="0" r="635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204" cy="350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58B51" w14:textId="02BDA5E4" w:rsidR="00DD1693" w:rsidRDefault="00DD1693">
      <w:r>
        <w:t>inštruktážne video</w:t>
      </w:r>
    </w:p>
    <w:p w14:paraId="3FEE60C1" w14:textId="4091C0C5" w:rsidR="00DD1693" w:rsidRDefault="00DD1693">
      <w:r>
        <w:rPr>
          <w:noProof/>
        </w:rPr>
        <w:drawing>
          <wp:inline distT="0" distB="0" distL="0" distR="0" wp14:anchorId="4844C50C" wp14:editId="256A027D">
            <wp:extent cx="6737350" cy="3491213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070" cy="350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D0E1A" w14:textId="049FA29F" w:rsidR="00DD1693" w:rsidRDefault="00DD1693"/>
    <w:p w14:paraId="71342F2C" w14:textId="77777777" w:rsidR="00DD1693" w:rsidRDefault="00DD1693"/>
    <w:p w14:paraId="506EA4A4" w14:textId="77777777" w:rsidR="00DD1693" w:rsidRDefault="00DD1693"/>
    <w:p w14:paraId="1A8C028E" w14:textId="77777777" w:rsidR="00DD1693" w:rsidRDefault="00DD1693">
      <w:pPr>
        <w:rPr>
          <w:noProof/>
        </w:rPr>
      </w:pPr>
    </w:p>
    <w:p w14:paraId="37E557E5" w14:textId="77777777" w:rsidR="00DD1693" w:rsidRDefault="00DD1693">
      <w:pPr>
        <w:rPr>
          <w:noProof/>
        </w:rPr>
      </w:pPr>
    </w:p>
    <w:p w14:paraId="18663803" w14:textId="247F91C0" w:rsidR="00DD1693" w:rsidRDefault="00DD1693">
      <w:pPr>
        <w:rPr>
          <w:noProof/>
        </w:rPr>
      </w:pPr>
    </w:p>
    <w:p w14:paraId="44833D08" w14:textId="77777777" w:rsidR="00DD1693" w:rsidRDefault="00DD1693">
      <w:pPr>
        <w:rPr>
          <w:noProof/>
        </w:rPr>
      </w:pPr>
    </w:p>
    <w:p w14:paraId="4D07313D" w14:textId="6EEE3C11" w:rsidR="00DD1693" w:rsidRDefault="00DD1693">
      <w:pPr>
        <w:rPr>
          <w:noProof/>
        </w:rPr>
      </w:pPr>
      <w:r>
        <w:rPr>
          <w:noProof/>
        </w:rPr>
        <w:lastRenderedPageBreak/>
        <w:t>vyskúšaj si pohyby</w:t>
      </w:r>
    </w:p>
    <w:p w14:paraId="7B2E4F2D" w14:textId="7469C2E1" w:rsidR="00DD1693" w:rsidRDefault="00DD1693">
      <w:r>
        <w:rPr>
          <w:noProof/>
        </w:rPr>
        <w:drawing>
          <wp:inline distT="0" distB="0" distL="0" distR="0" wp14:anchorId="66321A3A" wp14:editId="5D5AAA00">
            <wp:extent cx="6750527" cy="349134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553" cy="35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23F32" w14:textId="77777777" w:rsidR="00DD1693" w:rsidRDefault="00DD1693"/>
    <w:sectPr w:rsidR="00DD1693" w:rsidSect="00DD16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693"/>
    <w:rsid w:val="00DD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13AE4"/>
  <w15:chartTrackingRefBased/>
  <w15:docId w15:val="{F3ABAE99-038E-43CD-956F-5D0F62B55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Chromco</dc:creator>
  <cp:keywords/>
  <dc:description/>
  <cp:lastModifiedBy>Andrej Chromco</cp:lastModifiedBy>
  <cp:revision>1</cp:revision>
  <dcterms:created xsi:type="dcterms:W3CDTF">2021-05-13T13:42:00Z</dcterms:created>
  <dcterms:modified xsi:type="dcterms:W3CDTF">2021-05-13T13:50:00Z</dcterms:modified>
</cp:coreProperties>
</file>